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График оценочных процедур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ученый год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 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нед. августа, 2-я нед.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 проверочная работа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метапредметных результатов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 27.04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окружающему миру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17.03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 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24.03, 14.04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 языку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 департамента по математике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географии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 по русскому языку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 (доп срок)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 (доп срок)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084588f0354d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